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739"/>
        <w:gridCol w:w="6739"/>
      </w:tblGrid>
      <w:tr w:rsidR="001F437E" w:rsidTr="007C0F77">
        <w:tc>
          <w:tcPr>
            <w:tcW w:w="6739" w:type="dxa"/>
          </w:tcPr>
          <w:p w:rsidR="001F437E" w:rsidRPr="001F437E" w:rsidRDefault="001F437E" w:rsidP="0093432F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</w:rPr>
            </w:pP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الوحدة </w:t>
            </w:r>
            <w:r w:rsidR="0093432F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السابعة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: </w:t>
            </w:r>
            <w:r w:rsidR="0093432F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الرب الذي يحفظ وعوده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 </w:t>
            </w:r>
          </w:p>
          <w:p w:rsidR="001F437E" w:rsidRPr="00707BB0" w:rsidRDefault="001F437E" w:rsidP="00FF712C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</w:pP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درس رقم </w:t>
            </w:r>
            <w:r w:rsidR="00FF712C">
              <w:rPr>
                <w:rFonts w:cs="Andalus" w:hint="cs"/>
                <w:b/>
                <w:bCs/>
                <w:sz w:val="36"/>
                <w:szCs w:val="40"/>
                <w:u w:val="single"/>
                <w:rtl/>
              </w:rPr>
              <w:t>37</w:t>
            </w: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 ~ نظرة سريعة</w:t>
            </w:r>
          </w:p>
          <w:p w:rsidR="001F437E" w:rsidRPr="001F437E" w:rsidRDefault="006400A4" w:rsidP="00FF712C">
            <w:pPr>
              <w:tabs>
                <w:tab w:val="left" w:pos="4752"/>
              </w:tabs>
              <w:bidi/>
              <w:rPr>
                <w:rFonts w:ascii="Simplified Arabic" w:hAnsi="Simplified Arabic" w:cs="Simplified Arabic"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="00EB2753">
              <w:rPr>
                <w:rFonts w:hint="cs"/>
                <w:b/>
                <w:bCs/>
                <w:rtl/>
              </w:rPr>
              <w:t>-</w:t>
            </w:r>
            <w:r>
              <w:rPr>
                <w:rFonts w:hint="cs"/>
                <w:b/>
                <w:bCs/>
                <w:rtl/>
              </w:rPr>
              <w:t>5</w:t>
            </w:r>
            <w:r w:rsidR="001F437E" w:rsidRPr="001F437E">
              <w:rPr>
                <w:b/>
                <w:bCs/>
                <w:rtl/>
              </w:rPr>
              <w:t xml:space="preserve"> سنوات</w:t>
            </w:r>
            <w:r w:rsidR="001F437E">
              <w:rPr>
                <w:b/>
                <w:bCs/>
                <w:rtl/>
              </w:rPr>
              <w:tab/>
            </w:r>
            <w:r w:rsidR="00FF712C">
              <w:rPr>
                <w:rFonts w:hint="cs"/>
                <w:b/>
                <w:bCs/>
                <w:rtl/>
              </w:rPr>
              <w:t>حياة يعقوب: الحلم</w:t>
            </w:r>
          </w:p>
          <w:p w:rsidR="001F437E" w:rsidRPr="001F437E" w:rsidRDefault="001F437E" w:rsidP="00FF712C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</w:rPr>
            </w:pPr>
            <w:r w:rsidRPr="00CD2096">
              <w:rPr>
                <w:rFonts w:ascii="Simplified Arabic" w:hAnsi="Simplified Arabic" w:cs="Simplified Arabic"/>
                <w:bCs/>
                <w:sz w:val="24"/>
                <w:rtl/>
              </w:rPr>
              <w:t>هدف الدرس:</w:t>
            </w:r>
            <w:r w:rsidRPr="001F437E">
              <w:rPr>
                <w:rFonts w:ascii="Simplified Arabic" w:hAnsi="Simplified Arabic" w:cs="Simplified Arabic"/>
                <w:sz w:val="22"/>
                <w:szCs w:val="32"/>
                <w:rtl/>
              </w:rPr>
              <w:t xml:space="preserve"> </w:t>
            </w:r>
            <w:r w:rsidR="00FF712C">
              <w:rPr>
                <w:rFonts w:ascii="Simplified Arabic" w:hAnsi="Simplified Arabic" w:cs="Simplified Arabic" w:hint="cs"/>
                <w:sz w:val="22"/>
                <w:rtl/>
              </w:rPr>
              <w:t>أن نثق أن الله يحفظ وعده</w:t>
            </w:r>
          </w:p>
          <w:p w:rsidR="001F437E" w:rsidRPr="00FF712C" w:rsidRDefault="00261075" w:rsidP="00910A72">
            <w:pPr>
              <w:tabs>
                <w:tab w:val="left" w:pos="5509"/>
              </w:tabs>
              <w:bidi/>
              <w:spacing w:before="60"/>
              <w:rPr>
                <w:rFonts w:ascii="Simplified Arabic" w:hAnsi="Simplified Arabic" w:cs="Simplified Arabic"/>
                <w:bCs/>
                <w:sz w:val="28"/>
                <w:rtl/>
              </w:rPr>
            </w:pPr>
            <w:r>
              <w:rPr>
                <w:rFonts w:ascii="Simplified Arabic" w:hAnsi="Simplified Arabic" w:cs="Simplified Arabic"/>
                <w:bCs/>
                <w:sz w:val="28"/>
                <w:rtl/>
              </w:rPr>
              <w:t>الترتيب المسبق وال</w:t>
            </w:r>
            <w:r>
              <w:rPr>
                <w:rFonts w:asciiTheme="minorHAnsi" w:hAnsiTheme="minorHAnsi" w:cs="Simplified Arabic" w:hint="cs"/>
                <w:bCs/>
                <w:sz w:val="28"/>
                <w:rtl/>
                <w:lang w:bidi="ar-SA"/>
              </w:rPr>
              <w:t>إ</w:t>
            </w:r>
            <w:r w:rsidR="001F437E" w:rsidRPr="00FF712C">
              <w:rPr>
                <w:rFonts w:ascii="Simplified Arabic" w:hAnsi="Simplified Arabic" w:cs="Simplified Arabic"/>
                <w:bCs/>
                <w:sz w:val="28"/>
                <w:rtl/>
              </w:rPr>
              <w:t>عداد</w:t>
            </w:r>
            <w:r w:rsidR="001A54C4" w:rsidRPr="00FF712C">
              <w:rPr>
                <w:rFonts w:ascii="Simplified Arabic" w:hAnsi="Simplified Arabic" w:cs="Simplified Arabic" w:hint="cs"/>
                <w:bCs/>
                <w:sz w:val="28"/>
                <w:rtl/>
              </w:rPr>
              <w:t xml:space="preserve"> (قبل وصول الأولاد)</w:t>
            </w:r>
            <w:r w:rsidR="00910A72" w:rsidRPr="00FF712C">
              <w:rPr>
                <w:rFonts w:ascii="Simplified Arabic" w:hAnsi="Simplified Arabic" w:cs="Simplified Arabic"/>
                <w:bCs/>
                <w:sz w:val="28"/>
                <w:rtl/>
              </w:rPr>
              <w:tab/>
            </w:r>
          </w:p>
          <w:p w:rsidR="0097004C" w:rsidRDefault="00315FF9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صندوق الكنز: طابع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SA"/>
              </w:rPr>
              <w:t>أ</w:t>
            </w:r>
            <w:r w:rsidR="006400A4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و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إ</w:t>
            </w:r>
            <w:r w:rsidR="006400A4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ستيكر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لسحابة 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 (قطعة قطن ودبوس مشبك)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آية الحفظ مرنمة "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ها أنا معكم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" 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نص مسرح العرائس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 قصة درس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37</w:t>
            </w:r>
          </w:p>
          <w:p w:rsidR="00FF712C" w:rsidRDefault="00FF712C" w:rsidP="006400A4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الكتاب 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المقدس الخاص بالخادم مفتوحاً على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تكوين 28: 15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مرئيات راقب الكلمة، 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مخدة (أ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 حجرة كبيرة كأنها مخدة)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أدوات النشاط: 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ورق مقوى لون 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زرق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4 قطع قطن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صمغ - جليتر</w:t>
            </w:r>
          </w:p>
          <w:p w:rsidR="006400A4" w:rsidRDefault="00315FF9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6400A4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دوات الألعاب: 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كرسي صغير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كرسي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كورة طرية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الوجبة الخفيفة: 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بريتزل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طباق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ورق مناديل </w:t>
            </w:r>
            <w:r w:rsidR="00FF712C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كواب - عصائر</w:t>
            </w:r>
          </w:p>
          <w:p w:rsidR="006400A4" w:rsidRDefault="00315FF9" w:rsidP="006400A4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6400A4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دوات هل لديك وقت؟ الوحدة 7، ترنيمة الوحدة، مسجل</w:t>
            </w:r>
          </w:p>
          <w:p w:rsidR="006400A4" w:rsidRDefault="006400A4" w:rsidP="00FF712C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بطاقات فكر صلي العب للوحدة 7 درس </w:t>
            </w:r>
            <w:r w:rsidR="00FF712C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37</w:t>
            </w:r>
          </w:p>
          <w:p w:rsidR="001F437E" w:rsidRPr="00CD2096" w:rsidRDefault="001F437E" w:rsidP="001F437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D209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ملاحظات:</w:t>
            </w:r>
          </w:p>
          <w:p w:rsidR="001F437E" w:rsidRPr="00707BB0" w:rsidRDefault="009F2B72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9F2B72"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1F437E" w:rsidRPr="00707BB0" w:rsidRDefault="009F2B72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9F2B72">
              <w:rPr>
                <w:noProof/>
                <w:rtl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1F437E" w:rsidRPr="004153B2" w:rsidRDefault="001F437E" w:rsidP="001F437E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</w:rPr>
            </w:pPr>
          </w:p>
          <w:p w:rsidR="00913308" w:rsidRDefault="00913308" w:rsidP="004153B2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  <w:p w:rsidR="006400A4" w:rsidRDefault="006400A4" w:rsidP="006400A4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  <w:p w:rsidR="00FF712C" w:rsidRDefault="00FF712C" w:rsidP="00FF712C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  <w:p w:rsidR="00CF65C0" w:rsidRDefault="00CF65C0" w:rsidP="00CF65C0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lastRenderedPageBreak/>
              <w:t>- هل لديك وقت؟</w:t>
            </w:r>
          </w:p>
          <w:p w:rsidR="007477A7" w:rsidRDefault="00315FF9" w:rsidP="00FF712C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</w:t>
            </w:r>
            <w:r w:rsidR="006400A4">
              <w:rPr>
                <w:rFonts w:ascii="Simplified Arabic" w:hAnsi="Simplified Arabic" w:cs="Simplified Arabic" w:hint="cs"/>
                <w:b/>
                <w:rtl/>
              </w:rPr>
              <w:t xml:space="preserve">لعاب: قل واعمل، </w:t>
            </w:r>
            <w:r w:rsidR="00FF712C">
              <w:rPr>
                <w:rFonts w:ascii="Simplified Arabic" w:hAnsi="Simplified Arabic" w:cs="Simplified Arabic" w:hint="cs"/>
                <w:b/>
                <w:rtl/>
              </w:rPr>
              <w:t>قف وقل، أبونا إبراهيم، قصة عائلة إبراهيم</w:t>
            </w:r>
          </w:p>
          <w:p w:rsidR="006400A4" w:rsidRDefault="00315FF9" w:rsidP="003E004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أ</w:t>
            </w:r>
            <w:r w:rsidR="00FF712C">
              <w:rPr>
                <w:rFonts w:ascii="Simplified Arabic" w:hAnsi="Simplified Arabic" w:cs="Simplified Arabic" w:hint="cs"/>
                <w:b/>
                <w:rtl/>
              </w:rPr>
              <w:t>نشطة</w:t>
            </w:r>
            <w:r w:rsidR="006400A4">
              <w:rPr>
                <w:rFonts w:ascii="Simplified Arabic" w:hAnsi="Simplified Arabic" w:cs="Simplified Arabic" w:hint="cs"/>
                <w:b/>
                <w:rtl/>
              </w:rPr>
              <w:t xml:space="preserve"> مفضلة ومألوفة، تلوين القصة</w:t>
            </w:r>
          </w:p>
          <w:p w:rsidR="006400A4" w:rsidRDefault="006400A4" w:rsidP="003E004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وقت الحكاية</w:t>
            </w:r>
          </w:p>
          <w:p w:rsidR="006400A4" w:rsidRDefault="006400A4" w:rsidP="003E004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فكر صلي العب</w:t>
            </w:r>
          </w:p>
          <w:p w:rsidR="001F437E" w:rsidRDefault="001F437E" w:rsidP="00F02FA1">
            <w:pPr>
              <w:bidi/>
              <w:rPr>
                <w:rFonts w:ascii="Simplified Arabic" w:hAnsi="Simplified Arabic" w:cs="Simplified Arabic"/>
                <w:sz w:val="22"/>
                <w:rtl/>
              </w:rPr>
            </w:pPr>
          </w:p>
        </w:tc>
        <w:tc>
          <w:tcPr>
            <w:tcW w:w="6739" w:type="dxa"/>
          </w:tcPr>
          <w:p w:rsidR="001F437E" w:rsidRPr="004153B2" w:rsidRDefault="00D90434" w:rsidP="00316C49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lastRenderedPageBreak/>
              <w:t>1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الترحيب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:</w:t>
            </w:r>
          </w:p>
          <w:p w:rsidR="005765C6" w:rsidRDefault="001D36AF" w:rsidP="004E2A86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صندوق الكنز</w:t>
            </w:r>
          </w:p>
          <w:p w:rsidR="001D36AF" w:rsidRDefault="001D36AF" w:rsidP="001D36AF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آية الهمس ولغة الإشارة</w:t>
            </w:r>
            <w:r w:rsidR="00037C96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: "الرب في هذا المكان"</w:t>
            </w:r>
          </w:p>
          <w:p w:rsidR="001D36AF" w:rsidRPr="00354E5D" w:rsidRDefault="00315FF9" w:rsidP="001D36AF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1D36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غنية الترتيب</w:t>
            </w:r>
          </w:p>
          <w:p w:rsidR="001F437E" w:rsidRPr="004153B2" w:rsidRDefault="001F437E" w:rsidP="001D36AF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2-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العبادة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:</w:t>
            </w:r>
            <w:r w:rsidR="003B3E88" w:rsidRPr="003B3E88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 </w:t>
            </w:r>
          </w:p>
          <w:p w:rsidR="005765C6" w:rsidRDefault="001D36AF" w:rsidP="00037C96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وقت التسبيح </w:t>
            </w:r>
            <w:r>
              <w:rPr>
                <w:rFonts w:ascii="Simplified Arabic" w:hAnsi="Simplified Arabic" w:cs="Simplified Arabic"/>
                <w:b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</w:t>
            </w:r>
            <w:r w:rsidR="00315FF9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نعبد الرب الذي يحفظ وعوده,</w:t>
            </w:r>
            <w:r w:rsidR="00037C9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إنه وقت التسبيح </w:t>
            </w:r>
            <w:r w:rsidR="00037C96">
              <w:rPr>
                <w:rFonts w:ascii="Simplified Arabic" w:hAnsi="Simplified Arabic" w:cs="Simplified Arabic"/>
                <w:b/>
                <w:sz w:val="22"/>
                <w:szCs w:val="22"/>
                <w:rtl/>
              </w:rPr>
              <w:t>–</w:t>
            </w:r>
            <w:r w:rsidR="00037C9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الوقت الذي نقضي</w:t>
            </w:r>
            <w:r w:rsidR="00315FF9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ه في تسبيح الرب الذي يحفظ وعوده,</w:t>
            </w:r>
            <w:r w:rsidR="00037C9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هو قدم وعد خاص ليعقوب ولكل واحد منا </w:t>
            </w:r>
            <w:r w:rsidR="00037C96">
              <w:rPr>
                <w:rFonts w:ascii="Simplified Arabic" w:hAnsi="Simplified Arabic" w:cs="Simplified Arabic"/>
                <w:b/>
                <w:sz w:val="22"/>
                <w:szCs w:val="22"/>
                <w:rtl/>
              </w:rPr>
              <w:t>–</w:t>
            </w:r>
            <w:r w:rsidR="00037C9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هو وعد أن يكو</w:t>
            </w:r>
            <w:r w:rsidR="00315FF9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ن معنا دائماً ويرعانا أينما كنا, ونحن نقدم تقدمة العطا,</w:t>
            </w:r>
            <w:r w:rsidR="00037C9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دعونا نشكر الله لأنه حفظ هذا الوعد الهام.</w:t>
            </w:r>
          </w:p>
          <w:p w:rsidR="001D36AF" w:rsidRDefault="00315FF9" w:rsidP="001D36A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رنم آية الحفظ وترانيم أخرى</w:t>
            </w:r>
          </w:p>
          <w:p w:rsidR="001D36AF" w:rsidRDefault="001D36AF" w:rsidP="001D36A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اجمع العطا</w:t>
            </w:r>
          </w:p>
          <w:p w:rsidR="001D36AF" w:rsidRPr="0045049E" w:rsidRDefault="001D36AF" w:rsidP="001D36AF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النص المسرحي لديلبرت</w:t>
            </w:r>
            <w:r w:rsidR="00315FF9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وليلو أ</w:t>
            </w: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و القصة.</w:t>
            </w:r>
          </w:p>
          <w:p w:rsidR="001F437E" w:rsidRPr="004153B2" w:rsidRDefault="001F437E" w:rsidP="00D47D66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3-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الكلم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ة</w:t>
            </w:r>
          </w:p>
          <w:p w:rsidR="00DD2883" w:rsidRDefault="00D47D66" w:rsidP="00DD288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وعد الفصل</w:t>
            </w:r>
          </w:p>
          <w:p w:rsidR="00D47D66" w:rsidRDefault="00D47D66" w:rsidP="00A02436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مراجعة: </w:t>
            </w:r>
            <w:r w:rsidR="00A02436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تعلمنا في المرة 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السابقة أن عيسو غفر لأخاه يعقوب,</w:t>
            </w:r>
            <w:r w:rsidR="00A02436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اليوم سنسمع كيف كلم الله يعقوب في حلم.</w:t>
            </w:r>
          </w:p>
          <w:p w:rsidR="00A02436" w:rsidRDefault="00A02436" w:rsidP="00A02436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راقب الكلمة: تكوين 28: 12-17. ا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قرأ القصيدة واعرض الصور المرئية,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ما هو وعد الله ليعقوب في حلمه؟ (الله وعد أن يرعاه ويهتم 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به). دعونا نجد الإ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جابة في الكتاب المقدس (اقرأ تكوين 28: 15). ماذا قال يعقوب بعد أن استيقظ من</w:t>
            </w:r>
            <w:r w:rsidR="00315FF9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حلمه؟ (الرب في هذا المكان). الإ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جابة في آية الهمس! دعونا نقولها معاً "الرب في هذا المكان"</w:t>
            </w:r>
          </w:p>
          <w:p w:rsidR="007A5991" w:rsidRPr="004153B2" w:rsidRDefault="007A5991" w:rsidP="00D47D66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4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Pr="004153B2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الطريق</w:t>
            </w:r>
          </w:p>
          <w:p w:rsidR="004E2A86" w:rsidRDefault="00FB390B" w:rsidP="00A0243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 xml:space="preserve">النشاط اليدوي: </w:t>
            </w:r>
            <w:r w:rsidR="00A02436">
              <w:rPr>
                <w:rFonts w:ascii="Simplified Arabic" w:hAnsi="Simplified Arabic" w:cs="Simplified Arabic" w:hint="cs"/>
                <w:rtl/>
              </w:rPr>
              <w:t>سلم يعقوب</w:t>
            </w:r>
          </w:p>
          <w:p w:rsidR="00FB390B" w:rsidRDefault="00FB390B" w:rsidP="00A0243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 xml:space="preserve">الألعاب: </w:t>
            </w:r>
            <w:r w:rsidR="00A02436">
              <w:rPr>
                <w:rFonts w:ascii="Simplified Arabic" w:hAnsi="Simplified Arabic" w:cs="Simplified Arabic" w:hint="cs"/>
                <w:rtl/>
              </w:rPr>
              <w:t>تسلق سلم يعقوب، الرب معي</w:t>
            </w:r>
          </w:p>
          <w:p w:rsidR="00FB390B" w:rsidRDefault="00FB390B" w:rsidP="00A0243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lastRenderedPageBreak/>
              <w:t xml:space="preserve">اقتراحات الوجبة: </w:t>
            </w:r>
            <w:r w:rsidR="00A02436">
              <w:rPr>
                <w:rFonts w:ascii="Simplified Arabic" w:hAnsi="Simplified Arabic" w:cs="Simplified Arabic" w:hint="cs"/>
                <w:rtl/>
              </w:rPr>
              <w:t>الرب في هذا المكان</w:t>
            </w:r>
          </w:p>
          <w:p w:rsidR="00FB390B" w:rsidRDefault="00315FF9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>ترنيمة البركة لشكر الرب على</w:t>
            </w:r>
            <w:r w:rsidR="00B2464D">
              <w:rPr>
                <w:rFonts w:ascii="Simplified Arabic" w:hAnsi="Simplified Arabic" w:cs="Simplified Arabic" w:hint="cs"/>
                <w:rtl/>
              </w:rPr>
              <w:t xml:space="preserve"> الوجبة</w:t>
            </w:r>
          </w:p>
          <w:p w:rsidR="00B2464D" w:rsidRDefault="00B2464D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>مناقشة والأولاد يتمتعون بالوجبة</w:t>
            </w:r>
          </w:p>
          <w:p w:rsidR="00FB390B" w:rsidRPr="00CB316E" w:rsidRDefault="00FB390B" w:rsidP="008A23FD">
            <w:pPr>
              <w:tabs>
                <w:tab w:val="left" w:pos="2242"/>
              </w:tabs>
              <w:bidi/>
              <w:rPr>
                <w:rFonts w:ascii="Simplified Arabic" w:hAnsi="Simplified Arabic" w:cs="Simplified Arabic"/>
                <w:bCs/>
                <w:sz w:val="22"/>
                <w:szCs w:val="22"/>
              </w:rPr>
            </w:pPr>
            <w:r w:rsidRPr="00CB316E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</w:rPr>
              <w:t>دائرة الصلاة</w:t>
            </w:r>
          </w:p>
          <w:p w:rsidR="00F02FA1" w:rsidRDefault="00315FF9" w:rsidP="00AB4454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الخمس دقائق الأ</w:t>
            </w:r>
            <w:r w:rsidR="00F02FA1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خيرة</w:t>
            </w:r>
          </w:p>
          <w:p w:rsidR="00A60C75" w:rsidRDefault="008A23FD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وزع النشاط المكتمل</w:t>
            </w:r>
          </w:p>
          <w:p w:rsidR="008A23FD" w:rsidRDefault="008A23FD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وزع بطاقات صلي فكر العب</w:t>
            </w:r>
          </w:p>
          <w:p w:rsidR="008A23FD" w:rsidRDefault="00315FF9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رنم آية الحفظ وترانيم أخرى</w:t>
            </w:r>
          </w:p>
          <w:p w:rsidR="00AD4B3C" w:rsidRPr="00CB316E" w:rsidRDefault="00315FF9" w:rsidP="00CB316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العب وراجع الدرس إلى أن يحين موعد الا</w:t>
            </w:r>
            <w:r w:rsidR="008A23FD">
              <w:rPr>
                <w:rFonts w:ascii="Simplified Arabic" w:hAnsi="Simplified Arabic" w:cs="Simplified Arabic" w:hint="cs"/>
                <w:b/>
                <w:rtl/>
              </w:rPr>
              <w:t>نصراف</w:t>
            </w:r>
          </w:p>
        </w:tc>
      </w:tr>
    </w:tbl>
    <w:p w:rsidR="000A2DBD" w:rsidRPr="00315FF9" w:rsidRDefault="000A2DBD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0A2DBD" w:rsidRPr="00315FF9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F5" w:rsidRDefault="003108F5">
      <w:r>
        <w:separator/>
      </w:r>
    </w:p>
  </w:endnote>
  <w:endnote w:type="continuationSeparator" w:id="0">
    <w:p w:rsidR="003108F5" w:rsidRDefault="0031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9F2B72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2763">
      <w:rPr>
        <w:rStyle w:val="PageNumber"/>
        <w:noProof/>
      </w:rPr>
      <w:t>1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F5" w:rsidRDefault="003108F5">
      <w:r>
        <w:separator/>
      </w:r>
    </w:p>
  </w:footnote>
  <w:footnote w:type="continuationSeparator" w:id="0">
    <w:p w:rsidR="003108F5" w:rsidRDefault="00310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1794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37C96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6C2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5CFF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079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4F02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36AF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075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3FCF"/>
    <w:rsid w:val="002A6DF2"/>
    <w:rsid w:val="002A7050"/>
    <w:rsid w:val="002A7221"/>
    <w:rsid w:val="002A7B46"/>
    <w:rsid w:val="002B022A"/>
    <w:rsid w:val="002B1246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43F5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48B9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8F5"/>
    <w:rsid w:val="00310AA5"/>
    <w:rsid w:val="00310C0C"/>
    <w:rsid w:val="00312400"/>
    <w:rsid w:val="00312EA1"/>
    <w:rsid w:val="00313372"/>
    <w:rsid w:val="00313A44"/>
    <w:rsid w:val="003153CC"/>
    <w:rsid w:val="003155F5"/>
    <w:rsid w:val="00315FF9"/>
    <w:rsid w:val="00316C49"/>
    <w:rsid w:val="0031740C"/>
    <w:rsid w:val="003174EA"/>
    <w:rsid w:val="0031787D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636"/>
    <w:rsid w:val="00357F66"/>
    <w:rsid w:val="003612DF"/>
    <w:rsid w:val="00361BC6"/>
    <w:rsid w:val="003625D7"/>
    <w:rsid w:val="003625F2"/>
    <w:rsid w:val="00362D34"/>
    <w:rsid w:val="00364FB0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97B64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6A2F"/>
    <w:rsid w:val="003D770A"/>
    <w:rsid w:val="003E0041"/>
    <w:rsid w:val="003E07E0"/>
    <w:rsid w:val="003E088B"/>
    <w:rsid w:val="003E0A53"/>
    <w:rsid w:val="003E1B6E"/>
    <w:rsid w:val="003E5DAF"/>
    <w:rsid w:val="003E6296"/>
    <w:rsid w:val="003E6F24"/>
    <w:rsid w:val="003F1B10"/>
    <w:rsid w:val="003F1B31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A6E"/>
    <w:rsid w:val="00407B55"/>
    <w:rsid w:val="004100C1"/>
    <w:rsid w:val="00410875"/>
    <w:rsid w:val="0041095F"/>
    <w:rsid w:val="0041351F"/>
    <w:rsid w:val="00413ED3"/>
    <w:rsid w:val="004153B2"/>
    <w:rsid w:val="0041576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473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5AA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2A86"/>
    <w:rsid w:val="004E35F4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36D2A"/>
    <w:rsid w:val="005376AE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2A6A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65C6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45CF"/>
    <w:rsid w:val="005972E9"/>
    <w:rsid w:val="005A057F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126B"/>
    <w:rsid w:val="005C1690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00A4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C6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9D5"/>
    <w:rsid w:val="006E1E11"/>
    <w:rsid w:val="006E1E16"/>
    <w:rsid w:val="006E2F05"/>
    <w:rsid w:val="006E3359"/>
    <w:rsid w:val="006E3394"/>
    <w:rsid w:val="006E3525"/>
    <w:rsid w:val="006E4E8B"/>
    <w:rsid w:val="006E6406"/>
    <w:rsid w:val="006E6A4A"/>
    <w:rsid w:val="006E700D"/>
    <w:rsid w:val="006F0459"/>
    <w:rsid w:val="006F37F5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281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6495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778"/>
    <w:rsid w:val="007368FA"/>
    <w:rsid w:val="00736A42"/>
    <w:rsid w:val="00737F27"/>
    <w:rsid w:val="0074114D"/>
    <w:rsid w:val="007416CB"/>
    <w:rsid w:val="00745641"/>
    <w:rsid w:val="00745CC0"/>
    <w:rsid w:val="007477A7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18C"/>
    <w:rsid w:val="0076465A"/>
    <w:rsid w:val="007654FF"/>
    <w:rsid w:val="00766C68"/>
    <w:rsid w:val="0076753C"/>
    <w:rsid w:val="00771D35"/>
    <w:rsid w:val="00774412"/>
    <w:rsid w:val="0077469E"/>
    <w:rsid w:val="00774EAE"/>
    <w:rsid w:val="00776BD4"/>
    <w:rsid w:val="007774BC"/>
    <w:rsid w:val="00777AB0"/>
    <w:rsid w:val="007803CE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381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1A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27327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1BEE"/>
    <w:rsid w:val="00852744"/>
    <w:rsid w:val="00852937"/>
    <w:rsid w:val="00854693"/>
    <w:rsid w:val="008560C2"/>
    <w:rsid w:val="00856F8D"/>
    <w:rsid w:val="00860773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67E13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23FD"/>
    <w:rsid w:val="008A5700"/>
    <w:rsid w:val="008A6064"/>
    <w:rsid w:val="008B00FB"/>
    <w:rsid w:val="008B2A7A"/>
    <w:rsid w:val="008B4133"/>
    <w:rsid w:val="008B4843"/>
    <w:rsid w:val="008B5915"/>
    <w:rsid w:val="008B5ED4"/>
    <w:rsid w:val="008B6047"/>
    <w:rsid w:val="008B7206"/>
    <w:rsid w:val="008B79FD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980"/>
    <w:rsid w:val="00906CA3"/>
    <w:rsid w:val="00906E8D"/>
    <w:rsid w:val="00910A72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32F"/>
    <w:rsid w:val="00934664"/>
    <w:rsid w:val="00934E81"/>
    <w:rsid w:val="00937048"/>
    <w:rsid w:val="009370CE"/>
    <w:rsid w:val="00937200"/>
    <w:rsid w:val="00940744"/>
    <w:rsid w:val="00943A94"/>
    <w:rsid w:val="00943F80"/>
    <w:rsid w:val="00944D6A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7004C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97AC8"/>
    <w:rsid w:val="009A06A8"/>
    <w:rsid w:val="009A2737"/>
    <w:rsid w:val="009A2F9C"/>
    <w:rsid w:val="009A3F5C"/>
    <w:rsid w:val="009A482E"/>
    <w:rsid w:val="009A48E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303D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0473"/>
    <w:rsid w:val="009F23AC"/>
    <w:rsid w:val="009F2698"/>
    <w:rsid w:val="009F288F"/>
    <w:rsid w:val="009F2B72"/>
    <w:rsid w:val="009F2D97"/>
    <w:rsid w:val="009F57C5"/>
    <w:rsid w:val="009F69C0"/>
    <w:rsid w:val="009F6FB4"/>
    <w:rsid w:val="009F7D33"/>
    <w:rsid w:val="00A01B5A"/>
    <w:rsid w:val="00A02436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C75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1FE8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5CAE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94D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1C95"/>
    <w:rsid w:val="00B22DBA"/>
    <w:rsid w:val="00B2464D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3FA2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1264"/>
    <w:rsid w:val="00B43399"/>
    <w:rsid w:val="00B4443A"/>
    <w:rsid w:val="00B4531D"/>
    <w:rsid w:val="00B45555"/>
    <w:rsid w:val="00B4656B"/>
    <w:rsid w:val="00B469D6"/>
    <w:rsid w:val="00B46E47"/>
    <w:rsid w:val="00B50112"/>
    <w:rsid w:val="00B50FD4"/>
    <w:rsid w:val="00B5125B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58D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535E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47C45"/>
    <w:rsid w:val="00C51E24"/>
    <w:rsid w:val="00C52B04"/>
    <w:rsid w:val="00C54740"/>
    <w:rsid w:val="00C56A72"/>
    <w:rsid w:val="00C572E0"/>
    <w:rsid w:val="00C57618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16E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38C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5F49"/>
    <w:rsid w:val="00D47355"/>
    <w:rsid w:val="00D47D66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E81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B64F7"/>
    <w:rsid w:val="00DC0EB1"/>
    <w:rsid w:val="00DC1269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883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114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437C"/>
    <w:rsid w:val="00E86A7F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94FDF"/>
    <w:rsid w:val="00EA2470"/>
    <w:rsid w:val="00EA2C2B"/>
    <w:rsid w:val="00EA2C7D"/>
    <w:rsid w:val="00EA2CBD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4DB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195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A7"/>
    <w:rsid w:val="00F056B3"/>
    <w:rsid w:val="00F05E1C"/>
    <w:rsid w:val="00F05EB3"/>
    <w:rsid w:val="00F0677D"/>
    <w:rsid w:val="00F0681A"/>
    <w:rsid w:val="00F07A22"/>
    <w:rsid w:val="00F12763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29D7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682"/>
    <w:rsid w:val="00F64EF5"/>
    <w:rsid w:val="00F64F3E"/>
    <w:rsid w:val="00F65299"/>
    <w:rsid w:val="00F65DB6"/>
    <w:rsid w:val="00F663EC"/>
    <w:rsid w:val="00F66426"/>
    <w:rsid w:val="00F702C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09F5"/>
    <w:rsid w:val="00FA4D32"/>
    <w:rsid w:val="00FA5D4A"/>
    <w:rsid w:val="00FA69C9"/>
    <w:rsid w:val="00FA7C1F"/>
    <w:rsid w:val="00FB17A9"/>
    <w:rsid w:val="00FB3742"/>
    <w:rsid w:val="00FB390B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3DF0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12C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5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2</cp:revision>
  <cp:lastPrinted>2009-03-30T14:48:00Z</cp:lastPrinted>
  <dcterms:created xsi:type="dcterms:W3CDTF">2011-04-02T09:49:00Z</dcterms:created>
  <dcterms:modified xsi:type="dcterms:W3CDTF">2011-04-02T09:49:00Z</dcterms:modified>
</cp:coreProperties>
</file>